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25F" w:rsidRDefault="00C465E1">
      <w:r>
        <w:t>1.Setup</w:t>
      </w:r>
      <w:r>
        <w:sym w:font="Wingdings" w:char="F0E0"/>
      </w:r>
      <w:r>
        <w:t>Business Rule</w:t>
      </w:r>
    </w:p>
    <w:p w:rsidR="00C465E1" w:rsidRDefault="00C465E1">
      <w:r w:rsidRPr="00C465E1">
        <w:drawing>
          <wp:inline distT="0" distB="0" distL="0" distR="0" wp14:anchorId="2949FC00" wp14:editId="18132A50">
            <wp:extent cx="5731510" cy="2514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5E1" w:rsidRDefault="00C465E1">
      <w:r>
        <w:t>2.</w:t>
      </w:r>
      <w:r w:rsidR="004A038E">
        <w:t xml:space="preserve"> Competency Criteria</w:t>
      </w:r>
    </w:p>
    <w:p w:rsidR="004A038E" w:rsidRDefault="004A038E">
      <w:r w:rsidRPr="004A038E">
        <w:drawing>
          <wp:inline distT="0" distB="0" distL="0" distR="0" wp14:anchorId="6F4C2771" wp14:editId="16F2D539">
            <wp:extent cx="5731510" cy="24206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8E" w:rsidRDefault="004A038E"/>
    <w:p w:rsidR="004A038E" w:rsidRDefault="004A038E">
      <w:r>
        <w:t>3.</w:t>
      </w:r>
      <w:r w:rsidR="00E9537D">
        <w:t xml:space="preserve"> Job Requirement page</w:t>
      </w:r>
    </w:p>
    <w:p w:rsidR="00E9537D" w:rsidRDefault="00E9537D">
      <w:r w:rsidRPr="00E9537D">
        <w:drawing>
          <wp:inline distT="0" distB="0" distL="0" distR="0" wp14:anchorId="2B2386E0" wp14:editId="266A6F48">
            <wp:extent cx="5731510" cy="24866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7D" w:rsidRDefault="00E9537D"/>
    <w:p w:rsidR="00E9537D" w:rsidRDefault="00E9537D">
      <w:r>
        <w:t>4.</w:t>
      </w:r>
      <w:r w:rsidR="003B0029">
        <w:t>Competency Evaluation</w:t>
      </w:r>
    </w:p>
    <w:p w:rsidR="003B0029" w:rsidRDefault="003B0029">
      <w:r w:rsidRPr="003B0029">
        <w:drawing>
          <wp:inline distT="0" distB="0" distL="0" distR="0" wp14:anchorId="6E192B08" wp14:editId="27F44C07">
            <wp:extent cx="5731510" cy="18567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29" w:rsidRDefault="003B0029"/>
    <w:p w:rsidR="003B0029" w:rsidRDefault="003B0029">
      <w:r>
        <w:t>5. My certifications</w:t>
      </w:r>
    </w:p>
    <w:p w:rsidR="003B0029" w:rsidRDefault="003B0029">
      <w:r w:rsidRPr="003B0029">
        <w:drawing>
          <wp:inline distT="0" distB="0" distL="0" distR="0" wp14:anchorId="6F0EF4BF" wp14:editId="344253D3">
            <wp:extent cx="5731510" cy="18484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29" w:rsidRDefault="003B0029"/>
    <w:p w:rsidR="003B0029" w:rsidRDefault="003B0029">
      <w:r>
        <w:t>6.Competency Criteria</w:t>
      </w:r>
    </w:p>
    <w:p w:rsidR="003B0029" w:rsidRDefault="003B0029">
      <w:r w:rsidRPr="003B0029">
        <w:drawing>
          <wp:inline distT="0" distB="0" distL="0" distR="0" wp14:anchorId="28EED3DD" wp14:editId="3CABC81C">
            <wp:extent cx="5731510" cy="20504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29" w:rsidRDefault="003B0029"/>
    <w:p w:rsidR="003B0029" w:rsidRDefault="003B0029">
      <w:r>
        <w:t>7. Trainings</w:t>
      </w:r>
    </w:p>
    <w:p w:rsidR="003B0029" w:rsidRDefault="003B0029">
      <w:r w:rsidRPr="003B0029">
        <w:lastRenderedPageBreak/>
        <w:drawing>
          <wp:inline distT="0" distB="0" distL="0" distR="0" wp14:anchorId="4F36BE8D" wp14:editId="62DBB299">
            <wp:extent cx="2502029" cy="45150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2029" cy="45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29" w:rsidRDefault="003B0029"/>
    <w:p w:rsidR="003B0029" w:rsidRDefault="003B0029">
      <w:r>
        <w:t>8.</w:t>
      </w:r>
      <w:r w:rsidR="005F6A68">
        <w:t xml:space="preserve"> My Trainings</w:t>
      </w:r>
    </w:p>
    <w:p w:rsidR="005F6A68" w:rsidRDefault="005F6A68">
      <w:r w:rsidRPr="005F6A68">
        <w:drawing>
          <wp:inline distT="0" distB="0" distL="0" distR="0" wp14:anchorId="7CDE73DA" wp14:editId="4D9B11AF">
            <wp:extent cx="5731510" cy="16071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68" w:rsidRDefault="005F6A68">
      <w:r>
        <w:t>9.Initiate Evaluation</w:t>
      </w:r>
    </w:p>
    <w:p w:rsidR="005F6A68" w:rsidRDefault="005F6A68">
      <w:r w:rsidRPr="005F6A68">
        <w:lastRenderedPageBreak/>
        <w:drawing>
          <wp:inline distT="0" distB="0" distL="0" distR="0" wp14:anchorId="1BC2F2FB" wp14:editId="534475F4">
            <wp:extent cx="5731510" cy="20593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68" w:rsidRDefault="005F6A68"/>
    <w:p w:rsidR="005F6A68" w:rsidRDefault="005F6A68">
      <w:r>
        <w:t>10. Training Records</w:t>
      </w:r>
    </w:p>
    <w:p w:rsidR="005F6A68" w:rsidRDefault="005F6A68">
      <w:r w:rsidRPr="005F6A68">
        <w:drawing>
          <wp:inline distT="0" distB="0" distL="0" distR="0" wp14:anchorId="0083D30D" wp14:editId="0D00C98E">
            <wp:extent cx="5731510" cy="199263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68" w:rsidRDefault="005F6A68"/>
    <w:p w:rsidR="005F6A68" w:rsidRDefault="005F6A68">
      <w:r>
        <w:t>11. Training Records</w:t>
      </w:r>
      <w:r>
        <w:sym w:font="Wingdings" w:char="F0E0"/>
      </w:r>
      <w:r>
        <w:t>New Training</w:t>
      </w:r>
    </w:p>
    <w:p w:rsidR="005F6A68" w:rsidRDefault="005F6A68">
      <w:r w:rsidRPr="005F6A68">
        <w:drawing>
          <wp:inline distT="0" distB="0" distL="0" distR="0" wp14:anchorId="77CD98C2" wp14:editId="3E33D3E3">
            <wp:extent cx="5731510" cy="25069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68" w:rsidRDefault="005F6A68"/>
    <w:p w:rsidR="005F6A68" w:rsidRDefault="005F6A68">
      <w:r>
        <w:t>12.</w:t>
      </w:r>
      <w:r w:rsidR="00537664">
        <w:t>Training Records</w:t>
      </w:r>
      <w:r w:rsidR="00537664">
        <w:sym w:font="Wingdings" w:char="F0E0"/>
      </w:r>
      <w:r w:rsidR="00537664">
        <w:t>New Training</w:t>
      </w:r>
      <w:r w:rsidR="00537664">
        <w:sym w:font="Wingdings" w:char="F0E0"/>
      </w:r>
      <w:r w:rsidR="00537664">
        <w:t xml:space="preserve">Add </w:t>
      </w:r>
      <w:proofErr w:type="spellStart"/>
      <w:r w:rsidR="00537664">
        <w:t>nonemail</w:t>
      </w:r>
      <w:proofErr w:type="spellEnd"/>
    </w:p>
    <w:p w:rsidR="00537664" w:rsidRDefault="00537664">
      <w:r w:rsidRPr="00537664">
        <w:lastRenderedPageBreak/>
        <w:drawing>
          <wp:inline distT="0" distB="0" distL="0" distR="0" wp14:anchorId="131AA35E" wp14:editId="07681C2F">
            <wp:extent cx="5731510" cy="209931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64" w:rsidRDefault="00537664"/>
    <w:p w:rsidR="00537664" w:rsidRDefault="00537664">
      <w:r>
        <w:t>13. Initiate Evaluation</w:t>
      </w:r>
    </w:p>
    <w:p w:rsidR="00537664" w:rsidRDefault="00537664">
      <w:r w:rsidRPr="00537664">
        <w:drawing>
          <wp:inline distT="0" distB="0" distL="0" distR="0" wp14:anchorId="5D241F5C" wp14:editId="14587694">
            <wp:extent cx="5731510" cy="17792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64" w:rsidRDefault="00537664"/>
    <w:p w:rsidR="00537664" w:rsidRDefault="00537664">
      <w:bookmarkStart w:id="0" w:name="_GoBack"/>
      <w:bookmarkEnd w:id="0"/>
    </w:p>
    <w:p w:rsidR="00537664" w:rsidRDefault="00537664"/>
    <w:p w:rsidR="005F6A68" w:rsidRDefault="005F6A68"/>
    <w:p w:rsidR="003B0029" w:rsidRDefault="003B0029"/>
    <w:p w:rsidR="003B0029" w:rsidRDefault="003B0029"/>
    <w:p w:rsidR="00C465E1" w:rsidRDefault="00C465E1"/>
    <w:sectPr w:rsidR="00C465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5E1"/>
    <w:rsid w:val="003B0029"/>
    <w:rsid w:val="004A038E"/>
    <w:rsid w:val="00537664"/>
    <w:rsid w:val="005F6A68"/>
    <w:rsid w:val="006111BA"/>
    <w:rsid w:val="00C465E1"/>
    <w:rsid w:val="00D82822"/>
    <w:rsid w:val="00E9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FC737"/>
  <w15:chartTrackingRefBased/>
  <w15:docId w15:val="{A26DDAF6-2DAD-4ACE-909B-3FB12527B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5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Manaswita Mandal</dc:creator>
  <cp:keywords/>
  <dc:description/>
  <cp:lastModifiedBy>Manaswita Mandal</cp:lastModifiedBy>
  <cp:revision>1</cp:revision>
  <dcterms:created xsi:type="dcterms:W3CDTF">2024-07-11T10:36:00Z</dcterms:created>
  <dcterms:modified xsi:type="dcterms:W3CDTF">2024-07-11T17:43:00Z</dcterms:modified>
</cp:coreProperties>
</file>